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ADEA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drawing>
          <wp:inline distT="0" distB="0" distL="114300" distR="114300">
            <wp:extent cx="9806940" cy="6941185"/>
            <wp:effectExtent l="0" t="0" r="3810" b="12065"/>
            <wp:docPr id="1" name="Изображение 1" descr="Image_20240902_000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age_20240902_0002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06940" cy="694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EB866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5"/>
        <w:tblW w:w="1630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834"/>
        <w:gridCol w:w="3118"/>
        <w:gridCol w:w="3119"/>
        <w:gridCol w:w="3260"/>
        <w:gridCol w:w="2693"/>
      </w:tblGrid>
      <w:tr w14:paraId="778C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8" w:type="dxa"/>
            <w:vMerge w:val="restart"/>
          </w:tcPr>
          <w:p w14:paraId="3AC72D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</w:t>
            </w:r>
          </w:p>
          <w:p w14:paraId="0631D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  <w:p w14:paraId="422591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</w:t>
            </w:r>
          </w:p>
        </w:tc>
        <w:tc>
          <w:tcPr>
            <w:tcW w:w="2834" w:type="dxa"/>
          </w:tcPr>
          <w:p w14:paraId="365D38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118" w:type="dxa"/>
          </w:tcPr>
          <w:p w14:paraId="314E42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119" w:type="dxa"/>
          </w:tcPr>
          <w:p w14:paraId="225335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260" w:type="dxa"/>
          </w:tcPr>
          <w:p w14:paraId="6D2DF2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693" w:type="dxa"/>
          </w:tcPr>
          <w:p w14:paraId="16B9F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14:paraId="112A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5BA447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</w:tcPr>
          <w:p w14:paraId="4852F2BC">
            <w:pPr>
              <w:pStyle w:val="9"/>
              <w:ind w:left="0" w:right="313"/>
              <w:rPr>
                <w:i/>
              </w:rPr>
            </w:pPr>
            <w:r>
              <w:rPr>
                <w:b/>
              </w:rPr>
              <w:t>1.</w:t>
            </w:r>
            <w:r>
              <w:rPr>
                <w:i/>
                <w:sz w:val="20"/>
              </w:rPr>
              <w:t xml:space="preserve">ОО </w:t>
            </w:r>
            <w:r>
              <w:rPr>
                <w:b/>
                <w:i/>
              </w:rPr>
              <w:t>Познавательное</w:t>
            </w:r>
          </w:p>
          <w:p w14:paraId="3136ED5D">
            <w:pPr>
              <w:pStyle w:val="9"/>
              <w:ind w:left="109" w:right="729"/>
              <w:rPr>
                <w:i/>
              </w:rPr>
            </w:pPr>
            <w:r>
              <w:rPr>
                <w:b/>
                <w:i/>
              </w:rPr>
              <w:t>развитие</w:t>
            </w:r>
            <w:r>
              <w:rPr>
                <w:i/>
              </w:rPr>
              <w:t>)</w:t>
            </w:r>
          </w:p>
          <w:p w14:paraId="233CE52C">
            <w:pPr>
              <w:pStyle w:val="9"/>
              <w:numPr>
                <w:ilvl w:val="0"/>
                <w:numId w:val="1"/>
              </w:numPr>
              <w:tabs>
                <w:tab w:val="left" w:pos="311"/>
              </w:tabs>
              <w:ind w:right="294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 Ознакомление с миром природы</w:t>
            </w:r>
          </w:p>
          <w:p w14:paraId="7230A166">
            <w:pPr>
              <w:pStyle w:val="9"/>
              <w:numPr>
                <w:ilvl w:val="0"/>
                <w:numId w:val="1"/>
              </w:numPr>
              <w:tabs>
                <w:tab w:val="left" w:pos="263"/>
              </w:tabs>
              <w:spacing w:before="5" w:line="235" w:lineRule="auto"/>
              <w:ind w:right="108"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  <w:r>
              <w:rPr>
                <w:color w:val="000000" w:themeColor="text1"/>
                <w:spacing w:val="-3"/>
              </w:rPr>
              <w:t>Ознакомление с предметным и социальным окружением</w:t>
            </w:r>
          </w:p>
          <w:p w14:paraId="4EACACC8">
            <w:pPr>
              <w:pStyle w:val="9"/>
              <w:ind w:left="0"/>
            </w:pPr>
            <w:r>
              <w:t>9.00 -9.15</w:t>
            </w:r>
          </w:p>
          <w:p w14:paraId="516D4FB2">
            <w:pPr>
              <w:pStyle w:val="9"/>
              <w:ind w:left="0"/>
              <w:rPr>
                <w:b/>
              </w:rPr>
            </w:pPr>
          </w:p>
          <w:p w14:paraId="69972DBD">
            <w:pPr>
              <w:pStyle w:val="9"/>
              <w:ind w:left="0"/>
              <w:rPr>
                <w:b/>
              </w:rPr>
            </w:pPr>
          </w:p>
          <w:p w14:paraId="67C28FD6">
            <w:pPr>
              <w:pStyle w:val="9"/>
              <w:ind w:left="0"/>
              <w:rPr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i/>
              </w:rPr>
              <w:t>Двигательная деятельность</w:t>
            </w:r>
          </w:p>
          <w:p w14:paraId="2E14FF54">
            <w:pPr>
              <w:pStyle w:val="9"/>
              <w:ind w:left="0" w:right="313"/>
              <w:rPr>
                <w:b/>
                <w:i/>
              </w:rPr>
            </w:pPr>
            <w:r>
              <w:rPr>
                <w:b/>
                <w:i/>
              </w:rPr>
              <w:t xml:space="preserve">(ОО Физическое развитие) </w:t>
            </w:r>
          </w:p>
          <w:p w14:paraId="7693F348">
            <w:pPr>
              <w:pStyle w:val="9"/>
              <w:ind w:left="0" w:right="313"/>
            </w:pPr>
            <w:r>
              <w:t>9.25-9.40</w:t>
            </w:r>
          </w:p>
        </w:tc>
        <w:tc>
          <w:tcPr>
            <w:tcW w:w="3118" w:type="dxa"/>
          </w:tcPr>
          <w:p w14:paraId="24E913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.</w:t>
            </w:r>
            <w:r>
              <w:rPr>
                <w:rFonts w:ascii="Times New Roman" w:hAnsi="Times New Roman" w:cs="Times New Roman"/>
                <w:i/>
              </w:rPr>
              <w:t xml:space="preserve">Музыкальная деятельность </w:t>
            </w:r>
            <w:r>
              <w:rPr>
                <w:rFonts w:ascii="Times New Roman" w:hAnsi="Times New Roman" w:cs="Times New Roman"/>
                <w:b/>
                <w:i/>
              </w:rPr>
              <w:t>(ОО художественно– эстетическое развитие)</w:t>
            </w:r>
          </w:p>
          <w:p w14:paraId="1C8DE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  <w:p w14:paraId="0AA15D57">
            <w:pPr>
              <w:pStyle w:val="9"/>
              <w:ind w:left="0"/>
            </w:pPr>
          </w:p>
          <w:p w14:paraId="6B867AD7">
            <w:pPr>
              <w:pStyle w:val="9"/>
              <w:ind w:left="0"/>
            </w:pPr>
          </w:p>
          <w:p w14:paraId="212378B4">
            <w:pPr>
              <w:pStyle w:val="9"/>
              <w:ind w:left="0"/>
              <w:rPr>
                <w:i/>
                <w:sz w:val="20"/>
              </w:rPr>
            </w:pPr>
            <w:r>
              <w:rPr>
                <w:b/>
              </w:rPr>
              <w:t>2.</w:t>
            </w:r>
            <w:r>
              <w:rPr>
                <w:i/>
                <w:sz w:val="20"/>
              </w:rPr>
              <w:t>(</w:t>
            </w:r>
            <w:r>
              <w:rPr>
                <w:i/>
              </w:rPr>
              <w:t>Коммуникативная деятельность.</w:t>
            </w:r>
          </w:p>
          <w:p w14:paraId="68DA48C3">
            <w:pPr>
              <w:pStyle w:val="9"/>
              <w:spacing w:before="1" w:line="228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>(ОО Речевое развитие)</w:t>
            </w:r>
          </w:p>
          <w:p w14:paraId="19264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1-Развитие речи.</w:t>
            </w:r>
          </w:p>
          <w:p w14:paraId="6BFC07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2-Подготовка к обучению грамоте.  </w:t>
            </w:r>
          </w:p>
          <w:p w14:paraId="3EB84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9.25-9.40</w:t>
            </w:r>
          </w:p>
          <w:p w14:paraId="3FA79921">
            <w:pPr>
              <w:pStyle w:val="9"/>
              <w:ind w:left="0" w:right="313"/>
            </w:pPr>
          </w:p>
          <w:p w14:paraId="1BAA5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0A529F4">
            <w:pPr>
              <w:pStyle w:val="9"/>
              <w:ind w:left="0"/>
              <w:rPr>
                <w:i/>
              </w:rPr>
            </w:pPr>
            <w:r>
              <w:rPr>
                <w:b/>
              </w:rPr>
              <w:t>1</w:t>
            </w:r>
            <w:r>
              <w:rPr>
                <w:i/>
              </w:rPr>
              <w:t xml:space="preserve"> Двигательная деятельность</w:t>
            </w:r>
          </w:p>
          <w:p w14:paraId="0B4775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14:paraId="4F78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  <w:p w14:paraId="4C454D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C658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32E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 xml:space="preserve">(ОО художественно–     эстетическое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развитие)</w:t>
            </w:r>
            <w:r>
              <w:rPr>
                <w:rFonts w:ascii="Times New Roman" w:hAnsi="Times New Roman" w:cs="Times New Roman"/>
                <w:color w:val="000000" w:themeColor="text1"/>
              </w:rPr>
              <w:t>(лепка/ аппликация)</w:t>
            </w:r>
          </w:p>
          <w:p w14:paraId="60ABE541">
            <w:pPr>
              <w:pStyle w:val="9"/>
              <w:ind w:left="0"/>
              <w:rPr>
                <w:i/>
                <w:sz w:val="20"/>
              </w:rPr>
            </w:pPr>
            <w:r>
              <w:t>9.25-9.40</w:t>
            </w:r>
          </w:p>
          <w:p w14:paraId="3D86C9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1F2875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i/>
              </w:rPr>
              <w:t xml:space="preserve">Музыкальная деятельность </w:t>
            </w:r>
            <w:r>
              <w:rPr>
                <w:rFonts w:ascii="Times New Roman" w:hAnsi="Times New Roman" w:cs="Times New Roman"/>
                <w:b/>
                <w:i/>
              </w:rPr>
              <w:t>(ОО художественно– эстетическое развитие)</w:t>
            </w:r>
          </w:p>
          <w:p w14:paraId="21F4B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  <w:p w14:paraId="206BF2E3">
            <w:pPr>
              <w:pStyle w:val="9"/>
              <w:ind w:left="0" w:right="313"/>
            </w:pPr>
          </w:p>
          <w:p w14:paraId="76FB795A">
            <w:pPr>
              <w:pStyle w:val="9"/>
              <w:ind w:left="0" w:right="313"/>
              <w:rPr>
                <w:i/>
              </w:rPr>
            </w:pPr>
            <w:r>
              <w:rPr>
                <w:b/>
              </w:rPr>
              <w:t xml:space="preserve">2. </w:t>
            </w:r>
            <w:r>
              <w:rPr>
                <w:i/>
                <w:sz w:val="20"/>
              </w:rPr>
              <w:t xml:space="preserve">(ОО </w:t>
            </w:r>
            <w:r>
              <w:rPr>
                <w:b/>
                <w:i/>
              </w:rPr>
              <w:t>Познавательное</w:t>
            </w:r>
          </w:p>
          <w:p w14:paraId="286B6FE0">
            <w:pPr>
              <w:pStyle w:val="9"/>
              <w:ind w:left="109" w:right="729"/>
              <w:rPr>
                <w:i/>
              </w:rPr>
            </w:pPr>
            <w:r>
              <w:rPr>
                <w:b/>
                <w:i/>
              </w:rPr>
              <w:t>развитие</w:t>
            </w:r>
            <w:r>
              <w:rPr>
                <w:i/>
              </w:rPr>
              <w:t>)</w:t>
            </w:r>
          </w:p>
          <w:p w14:paraId="3CAFB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(формирование элементарных математических представлений)</w:t>
            </w:r>
          </w:p>
          <w:p w14:paraId="667CD868">
            <w:pPr>
              <w:pStyle w:val="9"/>
              <w:ind w:left="0" w:right="313"/>
            </w:pPr>
            <w:r>
              <w:t>9.25-9.40</w:t>
            </w:r>
          </w:p>
          <w:p w14:paraId="60C7AF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A91E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3F42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E139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568F1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  <w:i/>
              </w:rPr>
              <w:t>(ОО художественно– эстетическое развитие)</w:t>
            </w:r>
          </w:p>
          <w:p w14:paraId="55F7F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14:paraId="23E5A82E">
            <w:pPr>
              <w:pStyle w:val="9"/>
              <w:ind w:left="0"/>
            </w:pPr>
            <w:r>
              <w:t>9.00 -9.15</w:t>
            </w:r>
          </w:p>
          <w:p w14:paraId="3C71A701">
            <w:pPr>
              <w:pStyle w:val="9"/>
              <w:ind w:left="0"/>
              <w:rPr>
                <w:b/>
              </w:rPr>
            </w:pPr>
          </w:p>
          <w:p w14:paraId="6F20B7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266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14:paraId="3D3B5E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Двигательная деятельность на прогулке</w:t>
            </w:r>
          </w:p>
          <w:p w14:paraId="29B7F4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9.25-9.40</w:t>
            </w:r>
          </w:p>
        </w:tc>
      </w:tr>
      <w:tr w14:paraId="65D98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8" w:type="dxa"/>
            <w:vMerge w:val="continue"/>
            <w:vAlign w:val="center"/>
          </w:tcPr>
          <w:p w14:paraId="1E62FA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</w:tcPr>
          <w:p w14:paraId="564399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 </w:t>
            </w:r>
          </w:p>
        </w:tc>
        <w:tc>
          <w:tcPr>
            <w:tcW w:w="3118" w:type="dxa"/>
          </w:tcPr>
          <w:p w14:paraId="7A5EB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119" w:type="dxa"/>
          </w:tcPr>
          <w:p w14:paraId="1DE7B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260" w:type="dxa"/>
          </w:tcPr>
          <w:p w14:paraId="5E0C3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693" w:type="dxa"/>
          </w:tcPr>
          <w:p w14:paraId="14ED1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14:paraId="304F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78" w:type="dxa"/>
            <w:vMerge w:val="continue"/>
            <w:vAlign w:val="center"/>
          </w:tcPr>
          <w:p w14:paraId="6608FF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</w:tcPr>
          <w:p w14:paraId="0242F9D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E774B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21938A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4316A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66DB55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076902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628C02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7286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</w:tcPr>
          <w:p w14:paraId="705727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 группа</w:t>
            </w:r>
          </w:p>
          <w:p w14:paraId="5A99A0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 лет</w:t>
            </w:r>
          </w:p>
        </w:tc>
        <w:tc>
          <w:tcPr>
            <w:tcW w:w="2834" w:type="dxa"/>
          </w:tcPr>
          <w:p w14:paraId="52B94A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118" w:type="dxa"/>
          </w:tcPr>
          <w:p w14:paraId="296666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119" w:type="dxa"/>
          </w:tcPr>
          <w:p w14:paraId="586482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260" w:type="dxa"/>
          </w:tcPr>
          <w:p w14:paraId="230029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693" w:type="dxa"/>
          </w:tcPr>
          <w:p w14:paraId="583489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14:paraId="7EF6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23198C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14:paraId="261E7B75">
            <w:pPr>
              <w:pStyle w:val="9"/>
              <w:ind w:left="0" w:right="313"/>
              <w:rPr>
                <w:i/>
              </w:rPr>
            </w:pPr>
            <w:r>
              <w:rPr>
                <w:b/>
              </w:rPr>
              <w:t>1.</w:t>
            </w:r>
            <w:r>
              <w:rPr>
                <w:i/>
                <w:sz w:val="20"/>
              </w:rPr>
              <w:t xml:space="preserve">(ОО </w:t>
            </w:r>
            <w:r>
              <w:rPr>
                <w:b/>
                <w:i/>
              </w:rPr>
              <w:t>Познавательное</w:t>
            </w:r>
          </w:p>
          <w:p w14:paraId="7A72FBD6">
            <w:pPr>
              <w:pStyle w:val="9"/>
              <w:ind w:left="109" w:right="729"/>
              <w:rPr>
                <w:i/>
              </w:rPr>
            </w:pPr>
            <w:r>
              <w:rPr>
                <w:b/>
                <w:i/>
              </w:rPr>
              <w:t>развитие</w:t>
            </w:r>
            <w:r>
              <w:rPr>
                <w:i/>
              </w:rPr>
              <w:t>)</w:t>
            </w:r>
          </w:p>
          <w:p w14:paraId="283433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 1-</w:t>
            </w:r>
            <w:r>
              <w:rPr>
                <w:rFonts w:ascii="Times New Roman" w:hAnsi="Times New Roman" w:cs="Times New Roman"/>
                <w:color w:val="000000" w:themeColor="text1"/>
              </w:rPr>
              <w:t>ознакомление с предметным и социальным миром</w:t>
            </w:r>
          </w:p>
          <w:p w14:paraId="75B26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2-ознакомление  с миром природы)</w:t>
            </w:r>
          </w:p>
          <w:p w14:paraId="58F64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  <w:p w14:paraId="7B34D6AD">
            <w:pPr>
              <w:pStyle w:val="9"/>
              <w:ind w:left="0"/>
              <w:rPr>
                <w:i/>
              </w:rPr>
            </w:pPr>
            <w:r>
              <w:rPr>
                <w:b/>
              </w:rPr>
              <w:t xml:space="preserve">2. </w:t>
            </w:r>
            <w:r>
              <w:rPr>
                <w:i/>
              </w:rPr>
              <w:t>Двигательная деятельность</w:t>
            </w:r>
          </w:p>
          <w:p w14:paraId="351CB1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14:paraId="28C97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– 9.50</w:t>
            </w:r>
          </w:p>
        </w:tc>
        <w:tc>
          <w:tcPr>
            <w:tcW w:w="3118" w:type="dxa"/>
          </w:tcPr>
          <w:p w14:paraId="542C87BF">
            <w:pPr>
              <w:pStyle w:val="9"/>
              <w:ind w:left="0"/>
              <w:rPr>
                <w:i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</w:rPr>
              <w:t xml:space="preserve">1. </w:t>
            </w:r>
            <w:r>
              <w:rPr>
                <w:i/>
                <w:color w:val="000000" w:themeColor="text1"/>
              </w:rPr>
              <w:t>Коммуникативная деятельность.</w:t>
            </w:r>
          </w:p>
          <w:p w14:paraId="4B608F77">
            <w:pPr>
              <w:pStyle w:val="9"/>
              <w:spacing w:before="1" w:line="228" w:lineRule="exact"/>
              <w:ind w:left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(ОО Речевое развитие)</w:t>
            </w:r>
          </w:p>
          <w:p w14:paraId="526CA358">
            <w:pPr>
              <w:pStyle w:val="9"/>
              <w:ind w:left="0" w:right="313"/>
              <w:rPr>
                <w:i/>
                <w:color w:val="000000" w:themeColor="text1"/>
                <w:sz w:val="20"/>
              </w:rPr>
            </w:pPr>
            <w:r>
              <w:rPr>
                <w:color w:val="000000" w:themeColor="text1"/>
              </w:rPr>
              <w:t>1-Развитие речи</w:t>
            </w:r>
          </w:p>
          <w:p w14:paraId="2CC33C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2-Подготовка к обучению грамоте.</w:t>
            </w:r>
          </w:p>
          <w:p w14:paraId="58E21F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9.00-9.20</w:t>
            </w:r>
          </w:p>
          <w:p w14:paraId="75D1C9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282A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BF9A913">
            <w:pPr>
              <w:pStyle w:val="9"/>
              <w:ind w:left="0"/>
            </w:pPr>
            <w:r>
              <w:rPr>
                <w:b/>
              </w:rPr>
              <w:t>2</w:t>
            </w:r>
            <w:r>
              <w:rPr>
                <w:i/>
              </w:rPr>
              <w:t xml:space="preserve"> Музыкальная деятельность </w:t>
            </w:r>
            <w:r>
              <w:rPr>
                <w:b/>
                <w:i/>
              </w:rPr>
              <w:t>(ОО художественно– эстетическое развитие</w:t>
            </w:r>
          </w:p>
          <w:p w14:paraId="33D83EA1">
            <w:pPr>
              <w:pStyle w:val="6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9.50</w:t>
            </w:r>
          </w:p>
          <w:p w14:paraId="09E782B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14:paraId="118EE40D">
            <w:pPr>
              <w:pStyle w:val="9"/>
              <w:rPr>
                <w:i/>
              </w:rPr>
            </w:pPr>
            <w:r>
              <w:rPr>
                <w:b/>
              </w:rPr>
              <w:t>1.</w:t>
            </w:r>
            <w:r>
              <w:rPr>
                <w:i/>
              </w:rPr>
              <w:t>Изобразительная деятельность</w:t>
            </w:r>
          </w:p>
          <w:p w14:paraId="31CF8F54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(ОО художественно– эстетическое развитие) </w:t>
            </w:r>
            <w:r>
              <w:rPr>
                <w:rFonts w:ascii="Times New Roman" w:hAnsi="Times New Roman" w:cs="Times New Roman"/>
              </w:rPr>
              <w:t>Лепка. /Аппликация</w:t>
            </w:r>
            <w:r>
              <w:rPr>
                <w:sz w:val="20"/>
              </w:rPr>
              <w:t>.</w:t>
            </w:r>
          </w:p>
          <w:p w14:paraId="02BA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  <w:p w14:paraId="4390CB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CBCFC8">
            <w:pPr>
              <w:pStyle w:val="9"/>
              <w:ind w:left="0"/>
              <w:rPr>
                <w:i/>
              </w:rPr>
            </w:pPr>
            <w:r>
              <w:rPr>
                <w:b/>
              </w:rPr>
              <w:t xml:space="preserve">2. </w:t>
            </w:r>
            <w:r>
              <w:rPr>
                <w:i/>
              </w:rPr>
              <w:t>Двигательная деятельность</w:t>
            </w:r>
          </w:p>
          <w:p w14:paraId="39EEEC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14:paraId="1DEFB62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9.30 – 9.50</w:t>
            </w:r>
          </w:p>
          <w:p w14:paraId="102B0F3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5EF39B2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42940FC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452DC1EC">
            <w:pPr>
              <w:pStyle w:val="9"/>
              <w:ind w:left="0" w:right="313"/>
              <w:rPr>
                <w:i/>
              </w:rPr>
            </w:pPr>
            <w:r>
              <w:rPr>
                <w:b/>
              </w:rPr>
              <w:t xml:space="preserve">2. </w:t>
            </w:r>
            <w:r>
              <w:rPr>
                <w:i/>
                <w:sz w:val="20"/>
              </w:rPr>
              <w:t xml:space="preserve">(ОО </w:t>
            </w:r>
            <w:r>
              <w:rPr>
                <w:b/>
                <w:i/>
              </w:rPr>
              <w:t>Познавательное</w:t>
            </w:r>
          </w:p>
          <w:p w14:paraId="07754DE9">
            <w:pPr>
              <w:pStyle w:val="9"/>
              <w:ind w:left="109" w:right="729"/>
              <w:rPr>
                <w:i/>
              </w:rPr>
            </w:pPr>
            <w:r>
              <w:rPr>
                <w:b/>
                <w:i/>
              </w:rPr>
              <w:t>развитие</w:t>
            </w:r>
            <w:r>
              <w:rPr>
                <w:i/>
              </w:rPr>
              <w:t>)</w:t>
            </w:r>
          </w:p>
          <w:p w14:paraId="3A3A8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(формирование элементарных математических представлений)</w:t>
            </w:r>
          </w:p>
          <w:p w14:paraId="7296A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  <w:p w14:paraId="192BD8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21A9F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i/>
              </w:rPr>
              <w:t xml:space="preserve">Музыкальная деятельность </w:t>
            </w:r>
            <w:r>
              <w:rPr>
                <w:rFonts w:ascii="Times New Roman" w:hAnsi="Times New Roman" w:cs="Times New Roman"/>
                <w:b/>
                <w:i/>
              </w:rPr>
              <w:t>(ОО художественно– эстетическое развитие)</w:t>
            </w:r>
          </w:p>
          <w:p w14:paraId="1276D2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9.30-9.50</w:t>
            </w:r>
          </w:p>
          <w:p w14:paraId="736E56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02A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A0F0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92D15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(ОО художественно– эстетическое развитие)</w:t>
            </w:r>
          </w:p>
          <w:p w14:paraId="71903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14:paraId="43F25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  <w:p w14:paraId="43071E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3246E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14:paraId="279F2F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Двигательная деятельность на прогулке</w:t>
            </w:r>
          </w:p>
          <w:p w14:paraId="20FFA3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9.30-9.50</w:t>
            </w:r>
          </w:p>
          <w:p w14:paraId="0A239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3A368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671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4BD195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14:paraId="42733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Половина дня</w:t>
            </w:r>
          </w:p>
        </w:tc>
        <w:tc>
          <w:tcPr>
            <w:tcW w:w="3118" w:type="dxa"/>
          </w:tcPr>
          <w:p w14:paraId="580BE3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Половина дня</w:t>
            </w:r>
          </w:p>
        </w:tc>
        <w:tc>
          <w:tcPr>
            <w:tcW w:w="3119" w:type="dxa"/>
          </w:tcPr>
          <w:p w14:paraId="5B140B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Половина дня</w:t>
            </w:r>
          </w:p>
        </w:tc>
        <w:tc>
          <w:tcPr>
            <w:tcW w:w="3260" w:type="dxa"/>
          </w:tcPr>
          <w:p w14:paraId="2AFBAA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Половина дня</w:t>
            </w:r>
          </w:p>
        </w:tc>
        <w:tc>
          <w:tcPr>
            <w:tcW w:w="2693" w:type="dxa"/>
          </w:tcPr>
          <w:p w14:paraId="13CFD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Половина дня</w:t>
            </w:r>
          </w:p>
        </w:tc>
      </w:tr>
      <w:tr w14:paraId="2292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79676A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14:paraId="0F7748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E244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199D4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Нравственно – патриотическое воспитание   </w:t>
            </w:r>
          </w:p>
          <w:p w14:paraId="057748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Кружок «Юные патриоты»</w:t>
            </w:r>
          </w:p>
          <w:p w14:paraId="4C2D7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15.50 -16.10</w:t>
            </w:r>
          </w:p>
          <w:p w14:paraId="3040B4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13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162C48D">
            <w:pPr>
              <w:pStyle w:val="9"/>
              <w:spacing w:before="1" w:line="228" w:lineRule="exact"/>
              <w:ind w:left="0"/>
              <w:rPr>
                <w:b/>
              </w:rPr>
            </w:pPr>
          </w:p>
        </w:tc>
        <w:tc>
          <w:tcPr>
            <w:tcW w:w="2693" w:type="dxa"/>
          </w:tcPr>
          <w:p w14:paraId="251B47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3A76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</w:tcPr>
          <w:p w14:paraId="64862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D7C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476D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Старшая группа </w:t>
            </w:r>
          </w:p>
          <w:p w14:paraId="6D2F7A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5-6 лет</w:t>
            </w:r>
          </w:p>
          <w:p w14:paraId="517453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6A72E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14:paraId="06B85F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118" w:type="dxa"/>
          </w:tcPr>
          <w:p w14:paraId="6A329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119" w:type="dxa"/>
          </w:tcPr>
          <w:p w14:paraId="32AB30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260" w:type="dxa"/>
          </w:tcPr>
          <w:p w14:paraId="6C6A89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693" w:type="dxa"/>
          </w:tcPr>
          <w:p w14:paraId="4E1FF1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14:paraId="4724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78" w:type="dxa"/>
            <w:vMerge w:val="continue"/>
            <w:vAlign w:val="center"/>
          </w:tcPr>
          <w:p w14:paraId="6470D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14:paraId="591157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ОО Познавательное</w:t>
            </w:r>
          </w:p>
          <w:p w14:paraId="095E94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развитие)</w:t>
            </w:r>
          </w:p>
          <w:p w14:paraId="0C6EBD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 Развитие познавательно- исследовательской деятельности,  </w:t>
            </w:r>
          </w:p>
          <w:p w14:paraId="0F6032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2– Ознакомление с миром природы. </w:t>
            </w:r>
          </w:p>
          <w:p w14:paraId="787FF1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9.25</w:t>
            </w:r>
          </w:p>
          <w:p w14:paraId="115E3F1C">
            <w:pPr>
              <w:spacing w:after="0" w:line="240" w:lineRule="auto"/>
              <w:rPr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(ОО художественно–     эстетическое развитие)</w:t>
            </w:r>
          </w:p>
          <w:p w14:paraId="67A7C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  <w:p w14:paraId="2A7BBD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</w:t>
            </w:r>
          </w:p>
          <w:p w14:paraId="68207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FB61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06D33143">
            <w:pPr>
              <w:pStyle w:val="9"/>
              <w:numPr>
                <w:ilvl w:val="0"/>
                <w:numId w:val="3"/>
              </w:numPr>
              <w:rPr>
                <w:i/>
                <w:sz w:val="20"/>
              </w:rPr>
            </w:pPr>
            <w:r>
              <w:rPr>
                <w:i/>
              </w:rPr>
              <w:t>Коммуникативная деятельность.</w:t>
            </w:r>
          </w:p>
          <w:p w14:paraId="6F159035">
            <w:pPr>
              <w:pStyle w:val="9"/>
              <w:spacing w:before="1" w:line="228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>(ОО Речевое развитие)</w:t>
            </w:r>
          </w:p>
          <w:p w14:paraId="00C68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Подготовка к обучению грамоте. </w:t>
            </w:r>
          </w:p>
          <w:p w14:paraId="79CB88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9.00 – 9.25</w:t>
            </w:r>
          </w:p>
          <w:p w14:paraId="1986A1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F6DB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ОО Познавательное</w:t>
            </w:r>
          </w:p>
          <w:p w14:paraId="055BE8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</w:t>
            </w:r>
          </w:p>
          <w:p w14:paraId="31E6B4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1 - ознакомление с предметным и социальным окружением</w:t>
            </w:r>
          </w:p>
          <w:p w14:paraId="7AA78E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2-финансовая грамотность</w:t>
            </w:r>
          </w:p>
          <w:p w14:paraId="0912D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</w:t>
            </w:r>
          </w:p>
          <w:p w14:paraId="339A76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BFE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073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4CCF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i/>
              </w:rPr>
              <w:t xml:space="preserve">Изобразительная деятельность </w:t>
            </w:r>
            <w:r>
              <w:rPr>
                <w:rFonts w:ascii="Times New Roman" w:hAnsi="Times New Roman" w:cs="Times New Roman"/>
                <w:b/>
                <w:i/>
              </w:rPr>
              <w:t xml:space="preserve">(ОО художественно–   эстетическое развитие) </w:t>
            </w:r>
            <w:r>
              <w:rPr>
                <w:rFonts w:ascii="Times New Roman" w:hAnsi="Times New Roman" w:cs="Times New Roman"/>
              </w:rPr>
              <w:t>рисование</w:t>
            </w:r>
          </w:p>
          <w:p w14:paraId="159E4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9.25</w:t>
            </w:r>
          </w:p>
          <w:p w14:paraId="735374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DFF8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2.ОО Конструктивно модельная деятельность</w:t>
            </w:r>
          </w:p>
          <w:p w14:paraId="1E4CB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  1 -3 неделя</w:t>
            </w:r>
          </w:p>
          <w:p w14:paraId="7F48DA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 Социально - коммуникативное развитие</w:t>
            </w:r>
          </w:p>
          <w:p w14:paraId="28EB3B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безопасности 2-4 неделя</w:t>
            </w:r>
          </w:p>
          <w:p w14:paraId="52702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10.00</w:t>
            </w:r>
          </w:p>
          <w:p w14:paraId="4F195C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AFC2E86">
            <w:pPr>
              <w:pStyle w:val="9"/>
              <w:ind w:left="0" w:right="313"/>
              <w:rPr>
                <w:i/>
              </w:rPr>
            </w:pPr>
            <w:r>
              <w:rPr>
                <w:b/>
              </w:rPr>
              <w:t>1.</w:t>
            </w:r>
            <w:r>
              <w:rPr>
                <w:i/>
                <w:sz w:val="20"/>
              </w:rPr>
              <w:t xml:space="preserve">ОО </w:t>
            </w:r>
            <w:r>
              <w:rPr>
                <w:b/>
                <w:i/>
              </w:rPr>
              <w:t>Познавательное</w:t>
            </w:r>
          </w:p>
          <w:p w14:paraId="57918B7E">
            <w:pPr>
              <w:pStyle w:val="9"/>
              <w:ind w:left="109" w:right="729"/>
              <w:rPr>
                <w:i/>
              </w:rPr>
            </w:pPr>
            <w:r>
              <w:rPr>
                <w:b/>
                <w:i/>
              </w:rPr>
              <w:t>развитие</w:t>
            </w:r>
            <w:r>
              <w:rPr>
                <w:i/>
              </w:rPr>
              <w:t>)</w:t>
            </w:r>
          </w:p>
          <w:p w14:paraId="05A13F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(формирование элементарных математических представлений)</w:t>
            </w:r>
          </w:p>
          <w:p w14:paraId="1601C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9.25</w:t>
            </w:r>
          </w:p>
          <w:p w14:paraId="5C9BB679">
            <w:pPr>
              <w:pStyle w:val="9"/>
              <w:ind w:left="0"/>
              <w:rPr>
                <w:i/>
                <w:sz w:val="20"/>
              </w:rPr>
            </w:pPr>
          </w:p>
          <w:p w14:paraId="5CB42509">
            <w:pPr>
              <w:spacing w:after="0" w:line="240" w:lineRule="auto"/>
              <w:rPr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i/>
              </w:rPr>
              <w:t>(ОО художественно–     эстетическое развитие)</w:t>
            </w:r>
          </w:p>
          <w:p w14:paraId="05FDA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(лепка/ аппликация)</w:t>
            </w:r>
          </w:p>
          <w:p w14:paraId="6EBE7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10.00</w:t>
            </w:r>
          </w:p>
          <w:p w14:paraId="1BB41B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10B8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7432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0AF7223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55BA70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6953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A9B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D395671">
            <w:pPr>
              <w:pStyle w:val="9"/>
              <w:rPr>
                <w:i/>
                <w:sz w:val="20"/>
              </w:rPr>
            </w:pPr>
            <w:r>
              <w:rPr>
                <w:b/>
              </w:rPr>
              <w:t>1</w:t>
            </w:r>
            <w:r>
              <w:rPr>
                <w:i/>
              </w:rPr>
              <w:t xml:space="preserve"> Коммуникативная деятельность.</w:t>
            </w:r>
          </w:p>
          <w:p w14:paraId="2BB5FA3A">
            <w:pPr>
              <w:pStyle w:val="9"/>
              <w:spacing w:before="1" w:line="228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>(ОО Речевое развитие)</w:t>
            </w:r>
          </w:p>
          <w:p w14:paraId="7F4D6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речи. </w:t>
            </w:r>
          </w:p>
          <w:p w14:paraId="5676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9.25</w:t>
            </w:r>
          </w:p>
          <w:p w14:paraId="16A88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077D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F41A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14:paraId="04A5F2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Двигательная деятельность на прогулке</w:t>
            </w:r>
          </w:p>
          <w:p w14:paraId="6D45C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10.00</w:t>
            </w:r>
          </w:p>
          <w:p w14:paraId="28C915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550C8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3E6D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</w:tcPr>
          <w:p w14:paraId="5BD882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14:paraId="1C13B2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118" w:type="dxa"/>
          </w:tcPr>
          <w:p w14:paraId="3AC532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119" w:type="dxa"/>
          </w:tcPr>
          <w:p w14:paraId="3A3E8F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260" w:type="dxa"/>
          </w:tcPr>
          <w:p w14:paraId="0D2160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Половина дня</w:t>
            </w:r>
          </w:p>
        </w:tc>
        <w:tc>
          <w:tcPr>
            <w:tcW w:w="2693" w:type="dxa"/>
          </w:tcPr>
          <w:p w14:paraId="546EEC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Половина дня</w:t>
            </w:r>
          </w:p>
        </w:tc>
      </w:tr>
      <w:tr w14:paraId="11A2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</w:tcPr>
          <w:p w14:paraId="79A25A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14:paraId="0636456D">
            <w:pPr>
              <w:pStyle w:val="9"/>
              <w:ind w:left="0"/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3. </w:t>
            </w:r>
            <w:r>
              <w:rPr>
                <w:i/>
                <w:color w:val="000000" w:themeColor="text1"/>
              </w:rPr>
              <w:t>Двигательная деятельность</w:t>
            </w:r>
          </w:p>
          <w:p w14:paraId="6B1211D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(ОО Физическое развитие)</w:t>
            </w:r>
          </w:p>
          <w:p w14:paraId="2F42E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15.15 – 15.40</w:t>
            </w:r>
          </w:p>
          <w:p w14:paraId="471FF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97C4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E852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A2D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2422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9BC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4782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87A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6377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E415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E12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EAFF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E971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6FA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53F7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A5F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85B6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E3B5D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i/>
              </w:rPr>
              <w:t xml:space="preserve">Музыкальная деятельность </w:t>
            </w:r>
            <w:r>
              <w:rPr>
                <w:rFonts w:ascii="Times New Roman" w:hAnsi="Times New Roman" w:cs="Times New Roman"/>
                <w:b/>
                <w:i/>
              </w:rPr>
              <w:t>(ОО художественно– эстетическое развитие)</w:t>
            </w:r>
          </w:p>
          <w:p w14:paraId="61BB1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15.15-15.40</w:t>
            </w:r>
          </w:p>
          <w:p w14:paraId="268129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672F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C90F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74223A4">
            <w:pPr>
              <w:pStyle w:val="9"/>
              <w:ind w:left="0"/>
              <w:rPr>
                <w:i/>
              </w:rPr>
            </w:pPr>
            <w:r>
              <w:rPr>
                <w:b/>
              </w:rPr>
              <w:t>3.</w:t>
            </w:r>
            <w:r>
              <w:rPr>
                <w:i/>
              </w:rPr>
              <w:t>Двигательная деятельность</w:t>
            </w:r>
          </w:p>
          <w:p w14:paraId="0CAF78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14:paraId="18B39E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15.15-15.40</w:t>
            </w:r>
          </w:p>
          <w:p w14:paraId="6C05B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6CA6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3012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3E8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79C4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631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96F32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i/>
              </w:rPr>
              <w:t xml:space="preserve">Музыкальная деятельность </w:t>
            </w:r>
            <w:r>
              <w:rPr>
                <w:rFonts w:ascii="Times New Roman" w:hAnsi="Times New Roman" w:cs="Times New Roman"/>
                <w:b/>
                <w:i/>
              </w:rPr>
              <w:t>(ОО художественно– эстетическое развитие)</w:t>
            </w:r>
          </w:p>
          <w:p w14:paraId="49FDF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15.15-15.40</w:t>
            </w:r>
          </w:p>
          <w:p w14:paraId="4EBCE7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00D82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3.ОО Познавательное развитие </w:t>
            </w:r>
          </w:p>
          <w:p w14:paraId="614A5E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(региональный компонент)</w:t>
            </w:r>
          </w:p>
          <w:p w14:paraId="7D076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страну лекарственных растений»</w:t>
            </w:r>
          </w:p>
          <w:p w14:paraId="202CA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15.15-15.40 </w:t>
            </w:r>
          </w:p>
          <w:p w14:paraId="6BCF7A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644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8" w:type="dxa"/>
            <w:vMerge w:val="restart"/>
            <w:vAlign w:val="center"/>
          </w:tcPr>
          <w:p w14:paraId="1964F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  группа 6-7 лет</w:t>
            </w:r>
          </w:p>
          <w:p w14:paraId="520C1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0AC1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B640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DA2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308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E62E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8BDE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EF1E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67D3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32E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0AC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A4B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8AE3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4B5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A72A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</w:tcPr>
          <w:p w14:paraId="281520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118" w:type="dxa"/>
          </w:tcPr>
          <w:p w14:paraId="4D9AFE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119" w:type="dxa"/>
            <w:tcBorders>
              <w:right w:val="single" w:color="auto" w:sz="4" w:space="0"/>
            </w:tcBorders>
          </w:tcPr>
          <w:p w14:paraId="4E2A0F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260" w:type="dxa"/>
            <w:tcBorders>
              <w:right w:val="single" w:color="auto" w:sz="4" w:space="0"/>
            </w:tcBorders>
          </w:tcPr>
          <w:p w14:paraId="3EAB1E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</w:tcPr>
          <w:p w14:paraId="45BE07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</w:tr>
      <w:tr w14:paraId="0AB09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78" w:type="dxa"/>
            <w:vMerge w:val="continue"/>
            <w:vAlign w:val="center"/>
          </w:tcPr>
          <w:p w14:paraId="28E560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14:paraId="3ED00633">
            <w:pPr>
              <w:pStyle w:val="9"/>
              <w:ind w:left="0"/>
              <w:rPr>
                <w:i/>
                <w:sz w:val="20"/>
              </w:rPr>
            </w:pPr>
            <w:r>
              <w:rPr>
                <w:b/>
              </w:rPr>
              <w:t>1.</w:t>
            </w:r>
            <w:r>
              <w:rPr>
                <w:i/>
              </w:rPr>
              <w:t>Коммуникативная деятельность.</w:t>
            </w:r>
          </w:p>
          <w:p w14:paraId="4D8AA745">
            <w:pPr>
              <w:pStyle w:val="9"/>
              <w:spacing w:before="1" w:line="228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>(ОО Речевое развитие)</w:t>
            </w:r>
          </w:p>
          <w:p w14:paraId="5B3FE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</w:t>
            </w:r>
          </w:p>
          <w:p w14:paraId="1ED08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  <w:p w14:paraId="49C0B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EBA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14:paraId="480CCA64">
            <w:pPr>
              <w:pStyle w:val="9"/>
              <w:ind w:left="0"/>
              <w:rPr>
                <w:i/>
              </w:rPr>
            </w:pPr>
            <w:r>
              <w:rPr>
                <w:i/>
              </w:rPr>
              <w:t>Двигательная деятельность</w:t>
            </w:r>
          </w:p>
          <w:p w14:paraId="761ED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  <w:p w14:paraId="2DBD3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4E577B59">
            <w:pPr>
              <w:pStyle w:val="9"/>
              <w:spacing w:before="4"/>
              <w:ind w:left="0" w:right="-108"/>
              <w:rPr>
                <w:sz w:val="20"/>
              </w:rPr>
            </w:pPr>
            <w:r>
              <w:rPr>
                <w:b/>
              </w:rPr>
              <w:t>1.</w:t>
            </w:r>
            <w:r>
              <w:t xml:space="preserve">(ОО </w:t>
            </w:r>
            <w:r>
              <w:rPr>
                <w:b/>
                <w:i/>
              </w:rPr>
              <w:t>Познавательное развитие</w:t>
            </w:r>
            <w:r>
              <w:t>)</w:t>
            </w:r>
          </w:p>
          <w:p w14:paraId="0D23E9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(формирование элементарных математических представлений)</w:t>
            </w:r>
          </w:p>
          <w:p w14:paraId="35C4F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  <w:p w14:paraId="60D1C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EE83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(ОО художественно–     эстетическое развитие)</w:t>
            </w:r>
            <w:r>
              <w:rPr>
                <w:rFonts w:ascii="Times New Roman" w:hAnsi="Times New Roman" w:cs="Times New Roman"/>
              </w:rPr>
              <w:t>(рисование)</w:t>
            </w:r>
          </w:p>
          <w:p w14:paraId="7E3D2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  <w:p w14:paraId="0AE43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C7E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i/>
              </w:rPr>
              <w:t xml:space="preserve">Музыкальная деятельность </w:t>
            </w:r>
            <w:r>
              <w:rPr>
                <w:rFonts w:ascii="Times New Roman" w:hAnsi="Times New Roman" w:cs="Times New Roman"/>
                <w:b/>
                <w:i/>
              </w:rPr>
              <w:t>(ОО художественно– эстетическое развитие</w:t>
            </w:r>
          </w:p>
          <w:p w14:paraId="6345D432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  <w:p w14:paraId="08EA6E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24ACC3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ОО Познавательное</w:t>
            </w:r>
          </w:p>
          <w:p w14:paraId="12D2C3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развитие)</w:t>
            </w:r>
          </w:p>
          <w:p w14:paraId="3A93C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1Ознакомление с предметным и социальным окружением</w:t>
            </w:r>
          </w:p>
          <w:p w14:paraId="51A1D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Финансовая грамотность</w:t>
            </w:r>
          </w:p>
          <w:p w14:paraId="483BB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  <w:p w14:paraId="3668FB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3E77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8198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14:paraId="69BE0470">
            <w:pPr>
              <w:pStyle w:val="9"/>
              <w:ind w:left="0"/>
              <w:rPr>
                <w:i/>
              </w:rPr>
            </w:pPr>
            <w:r>
              <w:rPr>
                <w:i/>
              </w:rPr>
              <w:t>Двигательная деятельность</w:t>
            </w:r>
          </w:p>
          <w:p w14:paraId="34B8D046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  <w:p w14:paraId="2BF846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EC6A6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55F14E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1.Познавательное развитие</w:t>
            </w:r>
          </w:p>
          <w:p w14:paraId="255CD9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(формирование элементарных математических представлений)</w:t>
            </w:r>
          </w:p>
          <w:p w14:paraId="7607E6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  <w:p w14:paraId="28343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0970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2.Художественно-</w:t>
            </w:r>
          </w:p>
          <w:p w14:paraId="7224EF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эстетическое развитие</w:t>
            </w:r>
            <w:r>
              <w:rPr>
                <w:rFonts w:ascii="Times New Roman" w:hAnsi="Times New Roman" w:cs="Times New Roman"/>
              </w:rPr>
              <w:t xml:space="preserve"> (Лепка /Аппликация)</w:t>
            </w:r>
          </w:p>
          <w:p w14:paraId="0E057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  <w:p w14:paraId="2922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6F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i/>
              </w:rPr>
              <w:t xml:space="preserve">Музыкальная деятельность </w:t>
            </w:r>
            <w:r>
              <w:rPr>
                <w:rFonts w:ascii="Times New Roman" w:hAnsi="Times New Roman" w:cs="Times New Roman"/>
                <w:b/>
                <w:i/>
              </w:rPr>
              <w:t>(ОО художественно– эстетическое развитие</w:t>
            </w:r>
          </w:p>
          <w:p w14:paraId="30E98954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  <w:p w14:paraId="40F040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5BF9C389">
            <w:pPr>
              <w:pStyle w:val="9"/>
              <w:ind w:left="0"/>
              <w:rPr>
                <w:i/>
                <w:sz w:val="20"/>
              </w:rPr>
            </w:pPr>
            <w:r>
              <w:rPr>
                <w:b/>
              </w:rPr>
              <w:t>1.</w:t>
            </w:r>
            <w:r>
              <w:rPr>
                <w:i/>
              </w:rPr>
              <w:t>Коммуникативная деятельность.</w:t>
            </w:r>
          </w:p>
          <w:p w14:paraId="17CF3D42">
            <w:pPr>
              <w:pStyle w:val="9"/>
              <w:spacing w:before="1" w:line="228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>(ОО Речевое развитие)</w:t>
            </w:r>
          </w:p>
          <w:p w14:paraId="046DC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обучению грамоте. </w:t>
            </w:r>
          </w:p>
          <w:p w14:paraId="01C4D0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  <w:p w14:paraId="7682A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60D4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(ОО физическое развитие)</w:t>
            </w:r>
          </w:p>
          <w:p w14:paraId="19BB64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Двигательная деятельность на прогулке</w:t>
            </w:r>
          </w:p>
          <w:p w14:paraId="450F617B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  <w:p w14:paraId="7A1B76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14:paraId="2132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</w:tcPr>
          <w:p w14:paraId="32A212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</w:tcPr>
          <w:p w14:paraId="0EA4BFE2">
            <w:pPr>
              <w:spacing w:after="0" w:line="240" w:lineRule="auto"/>
              <w:ind w:left="2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118" w:type="dxa"/>
          </w:tcPr>
          <w:p w14:paraId="616205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119" w:type="dxa"/>
          </w:tcPr>
          <w:p w14:paraId="087A46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3260" w:type="dxa"/>
          </w:tcPr>
          <w:p w14:paraId="55E454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Половина дня</w:t>
            </w:r>
          </w:p>
        </w:tc>
        <w:tc>
          <w:tcPr>
            <w:tcW w:w="2693" w:type="dxa"/>
          </w:tcPr>
          <w:p w14:paraId="338570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Половина дня</w:t>
            </w:r>
          </w:p>
        </w:tc>
      </w:tr>
      <w:tr w14:paraId="15A3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</w:tcPr>
          <w:p w14:paraId="2F8722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14:paraId="0FCC16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ОО Познавательное</w:t>
            </w:r>
          </w:p>
          <w:p w14:paraId="2379FC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развитие)</w:t>
            </w:r>
          </w:p>
          <w:p w14:paraId="19D7C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 Развитие познавательно- исследовательской деятельности,  </w:t>
            </w:r>
          </w:p>
          <w:p w14:paraId="05912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 Ознакомление с миром природы.</w:t>
            </w:r>
          </w:p>
          <w:p w14:paraId="6E51C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3118" w:type="dxa"/>
          </w:tcPr>
          <w:p w14:paraId="44BA7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56217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ОО Конструктивно модельная деятельность</w:t>
            </w:r>
          </w:p>
          <w:p w14:paraId="4F24E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Конструирование  1 -3 неделя</w:t>
            </w:r>
          </w:p>
          <w:p w14:paraId="55C09D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ОО Социально - коммуникативное развитие</w:t>
            </w:r>
          </w:p>
          <w:p w14:paraId="5972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Формирование основ безопасности 2-4 неделя</w:t>
            </w:r>
          </w:p>
          <w:p w14:paraId="077BB2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15.15-15.45</w:t>
            </w:r>
          </w:p>
          <w:p w14:paraId="419BD2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BA3EB1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39F62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11FD0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 Познавательное развитие </w:t>
            </w:r>
          </w:p>
          <w:p w14:paraId="2C805C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(региональный компонент)</w:t>
            </w:r>
          </w:p>
          <w:p w14:paraId="535E05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страну лекарственных растений»</w:t>
            </w:r>
          </w:p>
          <w:p w14:paraId="58F43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15.15-15.45</w:t>
            </w:r>
          </w:p>
          <w:p w14:paraId="5495E5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C1E1ADC"/>
    <w:p w14:paraId="19F9348E"/>
    <w:p w14:paraId="0861DBC5"/>
    <w:p w14:paraId="2D38C02D"/>
    <w:p w14:paraId="75314D3F"/>
    <w:p w14:paraId="7F6D4DFD"/>
    <w:p w14:paraId="1F55D687"/>
    <w:p w14:paraId="3B13B702"/>
    <w:p w14:paraId="7E60A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взрослого с детьми в различных видах деятельности</w:t>
      </w:r>
    </w:p>
    <w:p w14:paraId="5D621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(мероприятия подлежащие планированию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7B25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  <w:gridCol w:w="2465"/>
        <w:gridCol w:w="2465"/>
      </w:tblGrid>
      <w:tr w14:paraId="185A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65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D58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младшая .группа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95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младшая  группа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DC7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B6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81C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к</w:t>
            </w:r>
          </w:p>
          <w:p w14:paraId="0193A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школе группа</w:t>
            </w:r>
          </w:p>
        </w:tc>
      </w:tr>
      <w:tr w14:paraId="7B0B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6AF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47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70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EB4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1F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B5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14:paraId="670E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89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9E2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CA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6F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1A9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CC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14:paraId="330E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4A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3E5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BC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E9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B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6C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14:paraId="0CCF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85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Общение при проведении режимных моментов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C8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9F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3F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8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8E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14:paraId="01F4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51A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Дежурства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5F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1AC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E50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E2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BF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14:paraId="1869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BE0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8D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DC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A61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64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F84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</w:tbl>
    <w:p w14:paraId="2E039F87">
      <w:pPr>
        <w:rPr>
          <w:rFonts w:ascii="Times New Roman" w:hAnsi="Times New Roman" w:cs="Times New Roman"/>
        </w:rPr>
      </w:pPr>
    </w:p>
    <w:p w14:paraId="5C0BD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деятельность детей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  <w:gridCol w:w="2465"/>
        <w:gridCol w:w="2465"/>
      </w:tblGrid>
      <w:tr w14:paraId="1738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258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игра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45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46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55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3C5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06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14:paraId="65D4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FF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 исследовательская деятельность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9FE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6D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9E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D1A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BB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14:paraId="4C46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E7A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79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FE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5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BC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70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</w:tbl>
    <w:p w14:paraId="425708BE">
      <w:pPr>
        <w:rPr>
          <w:rFonts w:ascii="Times New Roman" w:hAnsi="Times New Roman" w:cs="Times New Roman"/>
        </w:rPr>
      </w:pPr>
    </w:p>
    <w:p w14:paraId="1FF73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Оздоровительная работа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  <w:gridCol w:w="2465"/>
        <w:gridCol w:w="2465"/>
      </w:tblGrid>
      <w:tr w14:paraId="46A6A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2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99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134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53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41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BFD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14:paraId="74D8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4A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Комплексы закаливающих процедур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79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34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D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E4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68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14:paraId="24C5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8A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02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C6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4F5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5F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16C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</w:tbl>
    <w:p w14:paraId="4692F6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6838" w:h="11906" w:orient="landscape"/>
      <w:pgMar w:top="284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BC4C19"/>
    <w:multiLevelType w:val="multilevel"/>
    <w:tmpl w:val="22BC4C19"/>
    <w:lvl w:ilvl="0" w:tentative="0">
      <w:start w:val="1"/>
      <w:numFmt w:val="decimal"/>
      <w:lvlText w:val="%1."/>
      <w:lvlJc w:val="left"/>
      <w:pPr>
        <w:ind w:left="470" w:hanging="36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1190" w:hanging="360"/>
      </w:pPr>
    </w:lvl>
    <w:lvl w:ilvl="2" w:tentative="0">
      <w:start w:val="1"/>
      <w:numFmt w:val="lowerRoman"/>
      <w:lvlText w:val="%3."/>
      <w:lvlJc w:val="right"/>
      <w:pPr>
        <w:ind w:left="1910" w:hanging="180"/>
      </w:pPr>
    </w:lvl>
    <w:lvl w:ilvl="3" w:tentative="0">
      <w:start w:val="1"/>
      <w:numFmt w:val="decimal"/>
      <w:lvlText w:val="%4."/>
      <w:lvlJc w:val="left"/>
      <w:pPr>
        <w:ind w:left="2630" w:hanging="360"/>
      </w:pPr>
    </w:lvl>
    <w:lvl w:ilvl="4" w:tentative="0">
      <w:start w:val="1"/>
      <w:numFmt w:val="lowerLetter"/>
      <w:lvlText w:val="%5."/>
      <w:lvlJc w:val="left"/>
      <w:pPr>
        <w:ind w:left="3350" w:hanging="360"/>
      </w:pPr>
    </w:lvl>
    <w:lvl w:ilvl="5" w:tentative="0">
      <w:start w:val="1"/>
      <w:numFmt w:val="lowerRoman"/>
      <w:lvlText w:val="%6."/>
      <w:lvlJc w:val="right"/>
      <w:pPr>
        <w:ind w:left="4070" w:hanging="180"/>
      </w:pPr>
    </w:lvl>
    <w:lvl w:ilvl="6" w:tentative="0">
      <w:start w:val="1"/>
      <w:numFmt w:val="decimal"/>
      <w:lvlText w:val="%7."/>
      <w:lvlJc w:val="left"/>
      <w:pPr>
        <w:ind w:left="4790" w:hanging="360"/>
      </w:pPr>
    </w:lvl>
    <w:lvl w:ilvl="7" w:tentative="0">
      <w:start w:val="1"/>
      <w:numFmt w:val="lowerLetter"/>
      <w:lvlText w:val="%8."/>
      <w:lvlJc w:val="left"/>
      <w:pPr>
        <w:ind w:left="5510" w:hanging="360"/>
      </w:pPr>
    </w:lvl>
    <w:lvl w:ilvl="8" w:tentative="0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28823478"/>
    <w:multiLevelType w:val="multilevel"/>
    <w:tmpl w:val="28823478"/>
    <w:lvl w:ilvl="0" w:tentative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03A1432"/>
    <w:multiLevelType w:val="multilevel"/>
    <w:tmpl w:val="503A1432"/>
    <w:lvl w:ilvl="0" w:tentative="0">
      <w:start w:val="1"/>
      <w:numFmt w:val="decimal"/>
      <w:lvlText w:val="%1"/>
      <w:lvlJc w:val="left"/>
      <w:pPr>
        <w:ind w:left="109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363" w:hanging="154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627" w:hanging="154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890" w:hanging="154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1154" w:hanging="154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1418" w:hanging="154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1681" w:hanging="154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1945" w:hanging="154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2208" w:hanging="15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D3465"/>
    <w:rsid w:val="000231CA"/>
    <w:rsid w:val="00024937"/>
    <w:rsid w:val="00035755"/>
    <w:rsid w:val="00041CD3"/>
    <w:rsid w:val="00044AC9"/>
    <w:rsid w:val="00071BF6"/>
    <w:rsid w:val="00084F81"/>
    <w:rsid w:val="0009014D"/>
    <w:rsid w:val="0009081E"/>
    <w:rsid w:val="000A7937"/>
    <w:rsid w:val="000B6092"/>
    <w:rsid w:val="000B67F8"/>
    <w:rsid w:val="000B74AE"/>
    <w:rsid w:val="000C3CEE"/>
    <w:rsid w:val="000F19D3"/>
    <w:rsid w:val="000F3841"/>
    <w:rsid w:val="000F4FA3"/>
    <w:rsid w:val="00102295"/>
    <w:rsid w:val="00121347"/>
    <w:rsid w:val="00124B32"/>
    <w:rsid w:val="00133F11"/>
    <w:rsid w:val="00144605"/>
    <w:rsid w:val="00150479"/>
    <w:rsid w:val="001660E6"/>
    <w:rsid w:val="00187990"/>
    <w:rsid w:val="001B5A44"/>
    <w:rsid w:val="001D719B"/>
    <w:rsid w:val="002031D2"/>
    <w:rsid w:val="00213191"/>
    <w:rsid w:val="00213A19"/>
    <w:rsid w:val="00215670"/>
    <w:rsid w:val="00222B52"/>
    <w:rsid w:val="00236799"/>
    <w:rsid w:val="00290EC8"/>
    <w:rsid w:val="00291EEE"/>
    <w:rsid w:val="00293E24"/>
    <w:rsid w:val="002C579D"/>
    <w:rsid w:val="002C7CE1"/>
    <w:rsid w:val="002D5641"/>
    <w:rsid w:val="002E73D8"/>
    <w:rsid w:val="002F0E36"/>
    <w:rsid w:val="00343AEC"/>
    <w:rsid w:val="0035493D"/>
    <w:rsid w:val="00360261"/>
    <w:rsid w:val="00360F42"/>
    <w:rsid w:val="00361B89"/>
    <w:rsid w:val="00361C3F"/>
    <w:rsid w:val="00373B97"/>
    <w:rsid w:val="00387FE6"/>
    <w:rsid w:val="0039144D"/>
    <w:rsid w:val="003A3823"/>
    <w:rsid w:val="003A4B11"/>
    <w:rsid w:val="003D618E"/>
    <w:rsid w:val="003F1D54"/>
    <w:rsid w:val="00455987"/>
    <w:rsid w:val="004B24AA"/>
    <w:rsid w:val="004E144A"/>
    <w:rsid w:val="004F3BC2"/>
    <w:rsid w:val="004F588E"/>
    <w:rsid w:val="005123E0"/>
    <w:rsid w:val="00523B10"/>
    <w:rsid w:val="00531507"/>
    <w:rsid w:val="00532B77"/>
    <w:rsid w:val="00542FFA"/>
    <w:rsid w:val="005443BE"/>
    <w:rsid w:val="00564583"/>
    <w:rsid w:val="0056563A"/>
    <w:rsid w:val="00574249"/>
    <w:rsid w:val="005B6E1B"/>
    <w:rsid w:val="005E7DCE"/>
    <w:rsid w:val="005F3847"/>
    <w:rsid w:val="0060459D"/>
    <w:rsid w:val="00624150"/>
    <w:rsid w:val="006340A5"/>
    <w:rsid w:val="00672ACA"/>
    <w:rsid w:val="006F764C"/>
    <w:rsid w:val="00707E69"/>
    <w:rsid w:val="0071088B"/>
    <w:rsid w:val="007208E4"/>
    <w:rsid w:val="007330DB"/>
    <w:rsid w:val="007B2AF2"/>
    <w:rsid w:val="007B3CB8"/>
    <w:rsid w:val="007C7CDB"/>
    <w:rsid w:val="007D179F"/>
    <w:rsid w:val="007D6D4A"/>
    <w:rsid w:val="007F684F"/>
    <w:rsid w:val="00802DE8"/>
    <w:rsid w:val="0080562D"/>
    <w:rsid w:val="008265E3"/>
    <w:rsid w:val="00832FA8"/>
    <w:rsid w:val="008417C6"/>
    <w:rsid w:val="00842AB0"/>
    <w:rsid w:val="00854C56"/>
    <w:rsid w:val="00870F51"/>
    <w:rsid w:val="008A3BFC"/>
    <w:rsid w:val="008A5168"/>
    <w:rsid w:val="008A5500"/>
    <w:rsid w:val="008A6B7B"/>
    <w:rsid w:val="008D3465"/>
    <w:rsid w:val="008E096D"/>
    <w:rsid w:val="008F5D25"/>
    <w:rsid w:val="0092276F"/>
    <w:rsid w:val="00951A4A"/>
    <w:rsid w:val="00976AFE"/>
    <w:rsid w:val="0098766A"/>
    <w:rsid w:val="00992241"/>
    <w:rsid w:val="009B58DA"/>
    <w:rsid w:val="009D1A92"/>
    <w:rsid w:val="009D64B1"/>
    <w:rsid w:val="00A01CDB"/>
    <w:rsid w:val="00A37256"/>
    <w:rsid w:val="00A56207"/>
    <w:rsid w:val="00A62AA1"/>
    <w:rsid w:val="00A71C61"/>
    <w:rsid w:val="00A72CE9"/>
    <w:rsid w:val="00A735FD"/>
    <w:rsid w:val="00A95475"/>
    <w:rsid w:val="00AB1404"/>
    <w:rsid w:val="00AC739E"/>
    <w:rsid w:val="00B019AE"/>
    <w:rsid w:val="00B44905"/>
    <w:rsid w:val="00B53E8E"/>
    <w:rsid w:val="00B659FA"/>
    <w:rsid w:val="00B836A8"/>
    <w:rsid w:val="00BA57E7"/>
    <w:rsid w:val="00BB2896"/>
    <w:rsid w:val="00BB7433"/>
    <w:rsid w:val="00BC50AB"/>
    <w:rsid w:val="00BF0D79"/>
    <w:rsid w:val="00C06DAB"/>
    <w:rsid w:val="00C07809"/>
    <w:rsid w:val="00C1352C"/>
    <w:rsid w:val="00C1736E"/>
    <w:rsid w:val="00C21281"/>
    <w:rsid w:val="00C50F7E"/>
    <w:rsid w:val="00C70570"/>
    <w:rsid w:val="00C748FA"/>
    <w:rsid w:val="00C80ABF"/>
    <w:rsid w:val="00C954E8"/>
    <w:rsid w:val="00CB08BF"/>
    <w:rsid w:val="00CE4B7E"/>
    <w:rsid w:val="00CF62DE"/>
    <w:rsid w:val="00D16B10"/>
    <w:rsid w:val="00D16CC1"/>
    <w:rsid w:val="00D2074C"/>
    <w:rsid w:val="00D31885"/>
    <w:rsid w:val="00D40863"/>
    <w:rsid w:val="00D52ACE"/>
    <w:rsid w:val="00D619AC"/>
    <w:rsid w:val="00D65781"/>
    <w:rsid w:val="00D70DAF"/>
    <w:rsid w:val="00D839D7"/>
    <w:rsid w:val="00D93F25"/>
    <w:rsid w:val="00D93F6C"/>
    <w:rsid w:val="00DB3BB8"/>
    <w:rsid w:val="00DC300D"/>
    <w:rsid w:val="00E2229F"/>
    <w:rsid w:val="00E254B1"/>
    <w:rsid w:val="00E27372"/>
    <w:rsid w:val="00E57083"/>
    <w:rsid w:val="00E57EAB"/>
    <w:rsid w:val="00E71A71"/>
    <w:rsid w:val="00EA6E31"/>
    <w:rsid w:val="00ED79D4"/>
    <w:rsid w:val="00EE090F"/>
    <w:rsid w:val="00EF3D6D"/>
    <w:rsid w:val="00F10128"/>
    <w:rsid w:val="00F25E8A"/>
    <w:rsid w:val="00F4154C"/>
    <w:rsid w:val="00F47EE2"/>
    <w:rsid w:val="00F60B4C"/>
    <w:rsid w:val="00F65577"/>
    <w:rsid w:val="00FC1D28"/>
    <w:rsid w:val="00FF686C"/>
    <w:rsid w:val="5B185419"/>
    <w:rsid w:val="6EFE5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eastAsia="Times New Roman" w:cs="Times New Roman"/>
      <w:lang w:eastAsia="ru-RU" w:bidi="ru-RU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B7E2-2FC3-4059-899D-B7DD534379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1200</Words>
  <Characters>6843</Characters>
  <Lines>57</Lines>
  <Paragraphs>16</Paragraphs>
  <TotalTime>0</TotalTime>
  <ScaleCrop>false</ScaleCrop>
  <LinksUpToDate>false</LinksUpToDate>
  <CharactersWithSpaces>8027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2020-06-03T08:12:00Z</dcterms:created>
  <dc:creator>User</dc:creator>
  <cp:lastModifiedBy>Кристина Пак</cp:lastModifiedBy>
  <cp:lastPrinted>2023-06-28T22:54:00Z</cp:lastPrinted>
  <dcterms:modified xsi:type="dcterms:W3CDTF">2024-09-02T02:50:25Z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E6FB209485AF42248DEB491F93252DED_12</vt:lpwstr>
  </property>
</Properties>
</file>